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3E126" w14:textId="1105CAB1" w:rsidR="00CA0D2B" w:rsidRPr="004F02B5" w:rsidRDefault="00D648A8" w:rsidP="0033706B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D648A8">
        <w:rPr>
          <w:b/>
          <w:bCs/>
          <w:noProof/>
          <w:sz w:val="44"/>
          <w:szCs w:val="44"/>
          <w:lang w:eastAsia="it-IT"/>
        </w:rPr>
        <w:drawing>
          <wp:inline distT="0" distB="0" distL="0" distR="0" wp14:anchorId="23195D88" wp14:editId="6297D9B0">
            <wp:extent cx="6120130" cy="969010"/>
            <wp:effectExtent l="0" t="0" r="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13C5A" w14:textId="77777777" w:rsidR="00CA0D2B" w:rsidRDefault="00CA0D2B" w:rsidP="0033706B">
      <w:pPr>
        <w:spacing w:after="0" w:line="240" w:lineRule="auto"/>
        <w:jc w:val="center"/>
        <w:rPr>
          <w:b/>
          <w:bCs/>
          <w:sz w:val="44"/>
          <w:szCs w:val="44"/>
        </w:rPr>
      </w:pPr>
    </w:p>
    <w:p w14:paraId="558548D2" w14:textId="77777777" w:rsidR="00CA0D2B" w:rsidRDefault="00CA0D2B" w:rsidP="0033706B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Seminario di formazione e di aggiornamento </w:t>
      </w:r>
    </w:p>
    <w:p w14:paraId="7547915A" w14:textId="77777777" w:rsidR="00CA0D2B" w:rsidRPr="00094439" w:rsidRDefault="00CA0D2B" w:rsidP="0033706B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“</w:t>
      </w:r>
      <w:r w:rsidRPr="00094439">
        <w:rPr>
          <w:b/>
          <w:bCs/>
          <w:sz w:val="44"/>
          <w:szCs w:val="44"/>
        </w:rPr>
        <w:t>L’impatto dell’evasione fiscale sui servizi e le attività degli Enti Locali</w:t>
      </w:r>
      <w:r>
        <w:rPr>
          <w:b/>
          <w:bCs/>
          <w:sz w:val="44"/>
          <w:szCs w:val="44"/>
        </w:rPr>
        <w:t>”</w:t>
      </w:r>
    </w:p>
    <w:p w14:paraId="55A02D91" w14:textId="77777777" w:rsidR="00CA0D2B" w:rsidRDefault="00CA0D2B" w:rsidP="0033706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Venerdì 15 Novembre 2019</w:t>
      </w:r>
    </w:p>
    <w:p w14:paraId="7D0107E3" w14:textId="1EDF5481" w:rsidR="00CA0D2B" w:rsidRDefault="00E81FB0" w:rsidP="0033706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Ore </w:t>
      </w:r>
      <w:proofErr w:type="gramStart"/>
      <w:r>
        <w:rPr>
          <w:b/>
          <w:bCs/>
          <w:sz w:val="32"/>
          <w:szCs w:val="32"/>
        </w:rPr>
        <w:t>14.30-18.3</w:t>
      </w:r>
      <w:r w:rsidR="00CA0D2B">
        <w:rPr>
          <w:b/>
          <w:bCs/>
          <w:sz w:val="32"/>
          <w:szCs w:val="32"/>
        </w:rPr>
        <w:t>0</w:t>
      </w:r>
      <w:proofErr w:type="gramEnd"/>
    </w:p>
    <w:p w14:paraId="2B98851B" w14:textId="77777777" w:rsidR="00CA0D2B" w:rsidRPr="00330CC1" w:rsidRDefault="00CA0D2B" w:rsidP="0033706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30CC1">
        <w:rPr>
          <w:b/>
          <w:bCs/>
          <w:sz w:val="36"/>
          <w:szCs w:val="36"/>
        </w:rPr>
        <w:t>Fondazione Universitaria San Carlo</w:t>
      </w:r>
    </w:p>
    <w:p w14:paraId="1537172E" w14:textId="77777777" w:rsidR="00CA0D2B" w:rsidRPr="00330CC1" w:rsidRDefault="00CA0D2B" w:rsidP="0033706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30CC1">
        <w:rPr>
          <w:b/>
          <w:bCs/>
          <w:sz w:val="36"/>
          <w:szCs w:val="36"/>
        </w:rPr>
        <w:t xml:space="preserve">Sala Teatro primo piano </w:t>
      </w:r>
    </w:p>
    <w:p w14:paraId="7D81064A" w14:textId="77777777" w:rsidR="00CA0D2B" w:rsidRPr="00330CC1" w:rsidRDefault="00CA0D2B" w:rsidP="0033706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330CC1">
        <w:rPr>
          <w:b/>
          <w:bCs/>
          <w:sz w:val="36"/>
          <w:szCs w:val="36"/>
        </w:rPr>
        <w:t>Via San Carlo n. 5 -Modena</w:t>
      </w:r>
    </w:p>
    <w:p w14:paraId="59DB4921" w14:textId="77777777" w:rsidR="00CA0D2B" w:rsidRDefault="00CA0D2B" w:rsidP="0033706B">
      <w:pPr>
        <w:rPr>
          <w:b/>
          <w:sz w:val="32"/>
          <w:szCs w:val="32"/>
        </w:rPr>
      </w:pPr>
    </w:p>
    <w:p w14:paraId="4C9167C1" w14:textId="77777777" w:rsidR="00CA0D2B" w:rsidRPr="00480DD3" w:rsidRDefault="00CA0D2B" w:rsidP="003370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SCHEDA DI PARTECIPAZIONE</w:t>
      </w:r>
      <w:r w:rsidRPr="00480DD3">
        <w:rPr>
          <w:b/>
          <w:sz w:val="32"/>
          <w:szCs w:val="32"/>
        </w:rPr>
        <w:t xml:space="preserve"> </w:t>
      </w:r>
      <w:r w:rsidRPr="00480DD3">
        <w:rPr>
          <w:b/>
          <w:sz w:val="32"/>
          <w:szCs w:val="32"/>
        </w:rPr>
        <w:tab/>
      </w:r>
    </w:p>
    <w:p w14:paraId="01463F1E" w14:textId="77777777" w:rsidR="00CA0D2B" w:rsidRDefault="00CA0D2B" w:rsidP="0033706B">
      <w:pPr>
        <w:jc w:val="center"/>
      </w:pPr>
    </w:p>
    <w:p w14:paraId="7EF019DE" w14:textId="77777777" w:rsidR="00CA0D2B" w:rsidRDefault="00CA0D2B" w:rsidP="0033706B">
      <w:pPr>
        <w:outlineLvl w:val="0"/>
      </w:pPr>
      <w:r>
        <w:t>Il/La sottoscritto/a ________________________________________________________________________</w:t>
      </w:r>
    </w:p>
    <w:p w14:paraId="5C1D4DC9" w14:textId="77777777" w:rsidR="00CA0D2B" w:rsidRDefault="00CA0D2B" w:rsidP="0033706B">
      <w:pPr>
        <w:outlineLvl w:val="0"/>
      </w:pPr>
    </w:p>
    <w:p w14:paraId="6B3E123A" w14:textId="77777777" w:rsidR="00CA0D2B" w:rsidRDefault="00CA0D2B" w:rsidP="0033706B">
      <w:pPr>
        <w:outlineLvl w:val="0"/>
      </w:pPr>
      <w:r>
        <w:t xml:space="preserve">Data e luogo di nascita </w:t>
      </w:r>
    </w:p>
    <w:p w14:paraId="474E1EBA" w14:textId="77777777" w:rsidR="00CA0D2B" w:rsidRDefault="00CA0D2B" w:rsidP="0033706B">
      <w:pPr>
        <w:outlineLvl w:val="0"/>
      </w:pPr>
    </w:p>
    <w:p w14:paraId="1AFD8F87" w14:textId="77777777" w:rsidR="00CA0D2B" w:rsidRDefault="00CA0D2B" w:rsidP="0033706B">
      <w:pPr>
        <w:outlineLvl w:val="0"/>
      </w:pPr>
      <w:r>
        <w:t xml:space="preserve">Residente in    CAP                                                                              Via </w:t>
      </w:r>
    </w:p>
    <w:p w14:paraId="0C77EC3D" w14:textId="77777777" w:rsidR="00CA0D2B" w:rsidRDefault="00CA0D2B" w:rsidP="0033706B">
      <w:pPr>
        <w:outlineLvl w:val="0"/>
      </w:pPr>
    </w:p>
    <w:p w14:paraId="6FAE8A7E" w14:textId="77777777" w:rsidR="00CA0D2B" w:rsidRDefault="00CA0D2B" w:rsidP="0033706B">
      <w:pPr>
        <w:outlineLvl w:val="0"/>
      </w:pPr>
      <w:r>
        <w:t xml:space="preserve">C.F./P.IVA </w:t>
      </w:r>
    </w:p>
    <w:p w14:paraId="1603F5AB" w14:textId="77777777" w:rsidR="00CA0D2B" w:rsidRDefault="00CA0D2B" w:rsidP="0033706B"/>
    <w:p w14:paraId="30F45832" w14:textId="77777777" w:rsidR="00CA0D2B" w:rsidRDefault="00CA0D2B" w:rsidP="0033706B">
      <w:pPr>
        <w:outlineLvl w:val="0"/>
      </w:pPr>
      <w:r>
        <w:t>Ordine, Collegio, Ente di appartenenza, Associazione di categoria ed altro: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25"/>
        <w:gridCol w:w="4715"/>
      </w:tblGrid>
      <w:tr w:rsidR="00CA0D2B" w:rsidRPr="000D6E44" w14:paraId="60B126F1" w14:textId="77777777" w:rsidTr="00C37302">
        <w:tc>
          <w:tcPr>
            <w:tcW w:w="468" w:type="dxa"/>
          </w:tcPr>
          <w:p w14:paraId="28E83D0C" w14:textId="77777777" w:rsidR="00CA0D2B" w:rsidRPr="000D6E44" w:rsidRDefault="00CA0D2B" w:rsidP="00C37302">
            <w:r w:rsidRPr="000D6E44">
              <w:sym w:font="Wingdings" w:char="F0A8"/>
            </w:r>
          </w:p>
        </w:tc>
        <w:tc>
          <w:tcPr>
            <w:tcW w:w="4825" w:type="dxa"/>
          </w:tcPr>
          <w:p w14:paraId="707AC8C0" w14:textId="60768CBE" w:rsidR="00CA0D2B" w:rsidRPr="000D6E44" w:rsidRDefault="00CA0D2B" w:rsidP="0069036B">
            <w:pPr>
              <w:outlineLvl w:val="0"/>
            </w:pPr>
            <w:r w:rsidRPr="000D6E44">
              <w:t>Ordine dei Dottori Commercialisti ed</w:t>
            </w:r>
            <w:proofErr w:type="gramStart"/>
            <w:r w:rsidRPr="000D6E44">
              <w:t xml:space="preserve">  </w:t>
            </w:r>
            <w:proofErr w:type="gramEnd"/>
            <w:r w:rsidRPr="000D6E44">
              <w:t xml:space="preserve">Esperti Contabili di </w:t>
            </w:r>
          </w:p>
        </w:tc>
        <w:tc>
          <w:tcPr>
            <w:tcW w:w="4715" w:type="dxa"/>
            <w:vMerge w:val="restart"/>
          </w:tcPr>
          <w:p w14:paraId="31747453" w14:textId="77777777" w:rsidR="00CA0D2B" w:rsidRPr="000D6E44" w:rsidRDefault="00CA0D2B" w:rsidP="00C37302">
            <w:pPr>
              <w:outlineLvl w:val="0"/>
            </w:pPr>
          </w:p>
          <w:p w14:paraId="5B9F5052" w14:textId="77777777" w:rsidR="00CA0D2B" w:rsidRPr="000D6E44" w:rsidRDefault="00CA0D2B" w:rsidP="00C37302">
            <w:pPr>
              <w:outlineLvl w:val="0"/>
            </w:pPr>
          </w:p>
          <w:p w14:paraId="09D92E29" w14:textId="77777777" w:rsidR="00CA0D2B" w:rsidRPr="000D6E44" w:rsidRDefault="00CA0D2B" w:rsidP="00C37302">
            <w:pPr>
              <w:outlineLvl w:val="0"/>
            </w:pPr>
          </w:p>
          <w:p w14:paraId="6BCCA299" w14:textId="77777777" w:rsidR="00CA0D2B" w:rsidRPr="000D6E44" w:rsidRDefault="00CA0D2B" w:rsidP="00C37302">
            <w:pPr>
              <w:outlineLvl w:val="0"/>
            </w:pPr>
            <w:r w:rsidRPr="000D6E44">
              <w:t>……………………………………………….…..</w:t>
            </w:r>
          </w:p>
          <w:p w14:paraId="2486C144" w14:textId="77777777" w:rsidR="00CA0D2B" w:rsidRPr="000D6E44" w:rsidRDefault="00CA0D2B" w:rsidP="00C37302">
            <w:pPr>
              <w:outlineLvl w:val="0"/>
            </w:pPr>
            <w:r w:rsidRPr="000D6E44">
              <w:t>(indicare la provincia dell’ordine di appartenenza)</w:t>
            </w:r>
          </w:p>
        </w:tc>
      </w:tr>
      <w:tr w:rsidR="00CA0D2B" w:rsidRPr="000D6E44" w14:paraId="61B7C939" w14:textId="77777777" w:rsidTr="00C37302">
        <w:tc>
          <w:tcPr>
            <w:tcW w:w="468" w:type="dxa"/>
          </w:tcPr>
          <w:p w14:paraId="072FD235" w14:textId="77777777" w:rsidR="00CA0D2B" w:rsidRPr="000D6E44" w:rsidRDefault="00CA0D2B" w:rsidP="00C37302">
            <w:r w:rsidRPr="000D6E44">
              <w:sym w:font="Wingdings" w:char="F0A8"/>
            </w:r>
          </w:p>
        </w:tc>
        <w:tc>
          <w:tcPr>
            <w:tcW w:w="4825" w:type="dxa"/>
          </w:tcPr>
          <w:p w14:paraId="509FE8E2" w14:textId="3F02395A" w:rsidR="00CA0D2B" w:rsidRPr="000D6E44" w:rsidRDefault="00CA0D2B" w:rsidP="0069036B">
            <w:pPr>
              <w:outlineLvl w:val="0"/>
            </w:pPr>
            <w:r w:rsidRPr="000D6E44">
              <w:t xml:space="preserve">Ordine dei Consulenti del Lavoro </w:t>
            </w:r>
            <w:proofErr w:type="gramStart"/>
            <w:r w:rsidRPr="000D6E44">
              <w:t>di</w:t>
            </w:r>
            <w:proofErr w:type="gramEnd"/>
            <w:r w:rsidRPr="000D6E44">
              <w:t xml:space="preserve"> </w:t>
            </w:r>
          </w:p>
        </w:tc>
        <w:tc>
          <w:tcPr>
            <w:tcW w:w="4715" w:type="dxa"/>
            <w:vMerge/>
          </w:tcPr>
          <w:p w14:paraId="21B617B2" w14:textId="77777777" w:rsidR="00CA0D2B" w:rsidRPr="000D6E44" w:rsidRDefault="00CA0D2B" w:rsidP="00C37302">
            <w:pPr>
              <w:outlineLvl w:val="0"/>
            </w:pPr>
          </w:p>
        </w:tc>
      </w:tr>
      <w:tr w:rsidR="00CA0D2B" w:rsidRPr="000D6E44" w14:paraId="083DBC77" w14:textId="77777777" w:rsidTr="00C37302">
        <w:tc>
          <w:tcPr>
            <w:tcW w:w="468" w:type="dxa"/>
          </w:tcPr>
          <w:p w14:paraId="62AF8D6F" w14:textId="77777777" w:rsidR="00CA0D2B" w:rsidRPr="000D6E44" w:rsidRDefault="00CA0D2B" w:rsidP="00C37302">
            <w:r w:rsidRPr="000D6E44">
              <w:sym w:font="Wingdings" w:char="F0A8"/>
            </w:r>
          </w:p>
        </w:tc>
        <w:tc>
          <w:tcPr>
            <w:tcW w:w="4825" w:type="dxa"/>
          </w:tcPr>
          <w:p w14:paraId="03D1D397" w14:textId="535F13DA" w:rsidR="00CA0D2B" w:rsidRPr="000D6E44" w:rsidRDefault="00CA0D2B" w:rsidP="0069036B">
            <w:pPr>
              <w:outlineLvl w:val="0"/>
            </w:pPr>
            <w:r w:rsidRPr="000D6E44">
              <w:t xml:space="preserve">Ordine dei Notai </w:t>
            </w:r>
            <w:proofErr w:type="gramStart"/>
            <w:r w:rsidRPr="000D6E44">
              <w:t>di</w:t>
            </w:r>
            <w:proofErr w:type="gramEnd"/>
          </w:p>
        </w:tc>
        <w:tc>
          <w:tcPr>
            <w:tcW w:w="4715" w:type="dxa"/>
            <w:vMerge/>
          </w:tcPr>
          <w:p w14:paraId="23AEE96D" w14:textId="77777777" w:rsidR="00CA0D2B" w:rsidRPr="000D6E44" w:rsidRDefault="00CA0D2B" w:rsidP="00C37302">
            <w:pPr>
              <w:outlineLvl w:val="0"/>
            </w:pPr>
          </w:p>
        </w:tc>
      </w:tr>
      <w:tr w:rsidR="00CA0D2B" w:rsidRPr="000D6E44" w14:paraId="383A980F" w14:textId="77777777" w:rsidTr="00C37302">
        <w:tc>
          <w:tcPr>
            <w:tcW w:w="468" w:type="dxa"/>
          </w:tcPr>
          <w:p w14:paraId="4373C7BE" w14:textId="77777777" w:rsidR="00CA0D2B" w:rsidRPr="000D6E44" w:rsidRDefault="00CA0D2B" w:rsidP="00C37302">
            <w:r w:rsidRPr="000D6E44">
              <w:sym w:font="Wingdings" w:char="F0A8"/>
            </w:r>
          </w:p>
        </w:tc>
        <w:tc>
          <w:tcPr>
            <w:tcW w:w="4825" w:type="dxa"/>
          </w:tcPr>
          <w:p w14:paraId="4BC2ABCC" w14:textId="01896A17" w:rsidR="00CA0D2B" w:rsidRPr="000D6E44" w:rsidRDefault="00CA0D2B" w:rsidP="0069036B">
            <w:pPr>
              <w:outlineLvl w:val="0"/>
            </w:pPr>
            <w:r w:rsidRPr="000D6E44">
              <w:t xml:space="preserve">Ordine degli Avvocati </w:t>
            </w:r>
            <w:proofErr w:type="gramStart"/>
            <w:r w:rsidRPr="000D6E44">
              <w:t>di</w:t>
            </w:r>
            <w:proofErr w:type="gramEnd"/>
          </w:p>
        </w:tc>
        <w:tc>
          <w:tcPr>
            <w:tcW w:w="4715" w:type="dxa"/>
            <w:vMerge/>
          </w:tcPr>
          <w:p w14:paraId="0645A0E8" w14:textId="77777777" w:rsidR="00CA0D2B" w:rsidRPr="000D6E44" w:rsidRDefault="00CA0D2B" w:rsidP="00C37302">
            <w:pPr>
              <w:outlineLvl w:val="0"/>
            </w:pPr>
          </w:p>
        </w:tc>
      </w:tr>
      <w:tr w:rsidR="00CA0D2B" w:rsidRPr="000D6E44" w14:paraId="6FF90333" w14:textId="77777777" w:rsidTr="00C37302">
        <w:tc>
          <w:tcPr>
            <w:tcW w:w="468" w:type="dxa"/>
          </w:tcPr>
          <w:p w14:paraId="3AE83EA2" w14:textId="77777777" w:rsidR="00CA0D2B" w:rsidRPr="000D6E44" w:rsidRDefault="00CA0D2B" w:rsidP="00C37302">
            <w:r w:rsidRPr="000D6E44">
              <w:lastRenderedPageBreak/>
              <w:sym w:font="Wingdings" w:char="F0A8"/>
            </w:r>
          </w:p>
        </w:tc>
        <w:tc>
          <w:tcPr>
            <w:tcW w:w="9540" w:type="dxa"/>
            <w:gridSpan w:val="2"/>
          </w:tcPr>
          <w:p w14:paraId="7AB795C1" w14:textId="77777777" w:rsidR="00CA0D2B" w:rsidRPr="000D6E44" w:rsidRDefault="00CA0D2B" w:rsidP="00C37302">
            <w:pPr>
              <w:outlineLvl w:val="0"/>
            </w:pPr>
            <w:r w:rsidRPr="000D6E44">
              <w:t>Giudice  Tributario</w:t>
            </w:r>
          </w:p>
        </w:tc>
      </w:tr>
      <w:tr w:rsidR="00CA0D2B" w:rsidRPr="000D6E44" w14:paraId="20F95AAE" w14:textId="77777777" w:rsidTr="00C37302">
        <w:tc>
          <w:tcPr>
            <w:tcW w:w="468" w:type="dxa"/>
          </w:tcPr>
          <w:p w14:paraId="3EFC9F8F" w14:textId="77777777" w:rsidR="00CA0D2B" w:rsidRPr="000D6E44" w:rsidRDefault="00CA0D2B" w:rsidP="00C37302">
            <w:pPr>
              <w:outlineLvl w:val="0"/>
            </w:pPr>
            <w:r w:rsidRPr="000D6E44">
              <w:sym w:font="Wingdings" w:char="F0A8"/>
            </w:r>
          </w:p>
        </w:tc>
        <w:tc>
          <w:tcPr>
            <w:tcW w:w="9540" w:type="dxa"/>
            <w:gridSpan w:val="2"/>
          </w:tcPr>
          <w:p w14:paraId="7C81F74E" w14:textId="77777777" w:rsidR="00CA0D2B" w:rsidRPr="000D6E44" w:rsidRDefault="00CA0D2B" w:rsidP="00C37302">
            <w:pPr>
              <w:outlineLvl w:val="0"/>
            </w:pPr>
            <w:r w:rsidRPr="000D6E44">
              <w:t>Dipendente  e Altro (specificare) ………………………………………………………………………………………</w:t>
            </w:r>
          </w:p>
        </w:tc>
      </w:tr>
    </w:tbl>
    <w:p w14:paraId="19189C0E" w14:textId="77777777" w:rsidR="00CA0D2B" w:rsidRDefault="00CA0D2B" w:rsidP="0033706B">
      <w:pPr>
        <w:outlineLvl w:val="0"/>
      </w:pPr>
    </w:p>
    <w:p w14:paraId="60278C91" w14:textId="77777777" w:rsidR="00CA0D2B" w:rsidRDefault="00CA0D2B" w:rsidP="0033706B">
      <w:pPr>
        <w:outlineLvl w:val="0"/>
      </w:pPr>
      <w:r>
        <w:t>Indirizzo privato / studio / ufficio ________________________________________________________________________________</w:t>
      </w:r>
    </w:p>
    <w:p w14:paraId="68487B74" w14:textId="77777777" w:rsidR="00CA0D2B" w:rsidRDefault="00CA0D2B" w:rsidP="0033706B"/>
    <w:p w14:paraId="3FB4F6BE" w14:textId="77777777" w:rsidR="00CA0D2B" w:rsidRDefault="00CA0D2B" w:rsidP="0033706B">
      <w:r>
        <w:t>Tel. _______________________________                      Fax   _____________________________</w:t>
      </w:r>
    </w:p>
    <w:p w14:paraId="1C6ABC8E" w14:textId="77777777" w:rsidR="00CA0D2B" w:rsidRDefault="00CA0D2B" w:rsidP="0033706B"/>
    <w:p w14:paraId="45D04BC8" w14:textId="77777777" w:rsidR="00CA0D2B" w:rsidRDefault="00CA0D2B" w:rsidP="0033706B">
      <w:r>
        <w:t>E-mail :   ___________________________________</w:t>
      </w:r>
    </w:p>
    <w:p w14:paraId="62F81A56" w14:textId="77777777" w:rsidR="00CA0D2B" w:rsidRPr="0033706B" w:rsidRDefault="00CA0D2B" w:rsidP="0033706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D25A6">
        <w:t xml:space="preserve">comunica la propria partecipazione </w:t>
      </w:r>
      <w:r w:rsidRPr="005D25A6">
        <w:rPr>
          <w:b/>
        </w:rPr>
        <w:t xml:space="preserve">al </w:t>
      </w:r>
      <w:r w:rsidRPr="0033706B">
        <w:rPr>
          <w:rFonts w:ascii="Times New Roman" w:hAnsi="Times New Roman"/>
          <w:b/>
          <w:bCs/>
          <w:sz w:val="24"/>
          <w:szCs w:val="24"/>
        </w:rPr>
        <w:t xml:space="preserve">Seminario di formazione e di aggiornamento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706B">
        <w:rPr>
          <w:rFonts w:ascii="Times New Roman" w:hAnsi="Times New Roman"/>
          <w:b/>
          <w:bCs/>
          <w:sz w:val="24"/>
          <w:szCs w:val="24"/>
        </w:rPr>
        <w:t>“L’impatto dell’evasione fiscale sui servizi e le attività degli Enti Locali”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706B">
        <w:rPr>
          <w:rFonts w:ascii="Times New Roman" w:hAnsi="Times New Roman"/>
          <w:b/>
          <w:bCs/>
          <w:sz w:val="24"/>
          <w:szCs w:val="24"/>
        </w:rPr>
        <w:t>Venerdì 15 Novembre 2019</w:t>
      </w:r>
    </w:p>
    <w:p w14:paraId="6317378C" w14:textId="77777777" w:rsidR="00CA0D2B" w:rsidRPr="005D25A6" w:rsidRDefault="00CA0D2B" w:rsidP="0033706B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2"/>
        <w:gridCol w:w="536"/>
        <w:gridCol w:w="1393"/>
        <w:gridCol w:w="536"/>
        <w:gridCol w:w="741"/>
      </w:tblGrid>
      <w:tr w:rsidR="00CA0D2B" w:rsidRPr="000D6E44" w14:paraId="2F1629B8" w14:textId="77777777" w:rsidTr="00C37302">
        <w:tc>
          <w:tcPr>
            <w:tcW w:w="6342" w:type="dxa"/>
          </w:tcPr>
          <w:p w14:paraId="0CBADBB1" w14:textId="77777777" w:rsidR="00CA0D2B" w:rsidRPr="000D6E44" w:rsidRDefault="00CA0D2B" w:rsidP="00C37302">
            <w:pPr>
              <w:rPr>
                <w:b/>
                <w:sz w:val="20"/>
                <w:szCs w:val="20"/>
              </w:rPr>
            </w:pPr>
            <w:r w:rsidRPr="000D6E44">
              <w:rPr>
                <w:b/>
                <w:sz w:val="20"/>
                <w:szCs w:val="20"/>
              </w:rPr>
              <w:t>Si chiede l’attestato di partecipazione:</w:t>
            </w:r>
          </w:p>
          <w:p w14:paraId="778AC301" w14:textId="77777777" w:rsidR="00CA0D2B" w:rsidRPr="000D6E44" w:rsidRDefault="00CA0D2B" w:rsidP="00C37302">
            <w:pPr>
              <w:rPr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14:paraId="2167F5ED" w14:textId="77777777" w:rsidR="00CA0D2B" w:rsidRPr="000D6E44" w:rsidRDefault="00CA0D2B" w:rsidP="00C37302">
            <w:pPr>
              <w:rPr>
                <w:b/>
                <w:sz w:val="28"/>
                <w:szCs w:val="28"/>
              </w:rPr>
            </w:pPr>
            <w:r w:rsidRPr="000D6E44">
              <w:rPr>
                <w:b/>
                <w:sz w:val="28"/>
                <w:szCs w:val="28"/>
              </w:rPr>
              <w:sym w:font="Wingdings" w:char="F071"/>
            </w:r>
          </w:p>
        </w:tc>
        <w:tc>
          <w:tcPr>
            <w:tcW w:w="1393" w:type="dxa"/>
          </w:tcPr>
          <w:p w14:paraId="2C52429E" w14:textId="77777777" w:rsidR="00CA0D2B" w:rsidRPr="000D6E44" w:rsidRDefault="00CA0D2B" w:rsidP="00C37302">
            <w:pPr>
              <w:rPr>
                <w:b/>
                <w:sz w:val="28"/>
                <w:szCs w:val="28"/>
              </w:rPr>
            </w:pPr>
            <w:r w:rsidRPr="000D6E44"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536" w:type="dxa"/>
          </w:tcPr>
          <w:p w14:paraId="6AD25FBE" w14:textId="77777777" w:rsidR="00CA0D2B" w:rsidRPr="000D6E44" w:rsidRDefault="00CA0D2B" w:rsidP="00C37302">
            <w:pPr>
              <w:rPr>
                <w:b/>
                <w:sz w:val="28"/>
                <w:szCs w:val="28"/>
              </w:rPr>
            </w:pPr>
            <w:r w:rsidRPr="000D6E44">
              <w:rPr>
                <w:b/>
                <w:sz w:val="28"/>
                <w:szCs w:val="28"/>
              </w:rPr>
              <w:sym w:font="Wingdings" w:char="F071"/>
            </w:r>
          </w:p>
        </w:tc>
        <w:tc>
          <w:tcPr>
            <w:tcW w:w="741" w:type="dxa"/>
          </w:tcPr>
          <w:p w14:paraId="23AFECA5" w14:textId="77777777" w:rsidR="00CA0D2B" w:rsidRPr="000D6E44" w:rsidRDefault="00CA0D2B" w:rsidP="00C37302">
            <w:pPr>
              <w:rPr>
                <w:b/>
                <w:sz w:val="28"/>
                <w:szCs w:val="28"/>
              </w:rPr>
            </w:pPr>
            <w:r w:rsidRPr="000D6E44">
              <w:rPr>
                <w:b/>
                <w:sz w:val="28"/>
                <w:szCs w:val="28"/>
              </w:rPr>
              <w:t>NO</w:t>
            </w:r>
          </w:p>
        </w:tc>
      </w:tr>
    </w:tbl>
    <w:p w14:paraId="004B3F08" w14:textId="77777777" w:rsidR="00CA0D2B" w:rsidRDefault="00CA0D2B" w:rsidP="0033706B">
      <w:pPr>
        <w:outlineLvl w:val="0"/>
      </w:pPr>
      <w:r>
        <w:t xml:space="preserve">Luogo e Data                                                                           Firma </w:t>
      </w:r>
    </w:p>
    <w:p w14:paraId="61BDB872" w14:textId="77777777" w:rsidR="00CA0D2B" w:rsidRDefault="00CA0D2B" w:rsidP="0033706B">
      <w:pPr>
        <w:rPr>
          <w:sz w:val="20"/>
          <w:szCs w:val="20"/>
        </w:rPr>
      </w:pPr>
    </w:p>
    <w:p w14:paraId="4659E381" w14:textId="00DAE82C" w:rsidR="00CA0D2B" w:rsidRPr="00FD28F6" w:rsidRDefault="00CA0D2B" w:rsidP="0033706B">
      <w:pPr>
        <w:rPr>
          <w:b/>
          <w:sz w:val="20"/>
          <w:szCs w:val="20"/>
        </w:rPr>
      </w:pPr>
      <w:r w:rsidRPr="00FD28F6">
        <w:rPr>
          <w:b/>
          <w:sz w:val="20"/>
          <w:szCs w:val="20"/>
        </w:rPr>
        <w:t xml:space="preserve">Per esigenze organizzative, si prega di inviare </w:t>
      </w:r>
      <w:r w:rsidRPr="005B5814">
        <w:rPr>
          <w:b/>
          <w:sz w:val="20"/>
          <w:szCs w:val="20"/>
          <w:u w:val="single"/>
        </w:rPr>
        <w:t>ENTRO il 14 Novembre 2019</w:t>
      </w:r>
      <w:r w:rsidRPr="00FD28F6">
        <w:rPr>
          <w:b/>
          <w:sz w:val="20"/>
          <w:szCs w:val="20"/>
        </w:rPr>
        <w:t xml:space="preserve">  la presenta scheda (debitamente compilata) alla  </w:t>
      </w:r>
      <w:proofErr w:type="spellStart"/>
      <w:r w:rsidRPr="00FD28F6">
        <w:rPr>
          <w:b/>
          <w:sz w:val="20"/>
          <w:szCs w:val="20"/>
        </w:rPr>
        <w:t>d.ssa</w:t>
      </w:r>
      <w:proofErr w:type="spellEnd"/>
      <w:r w:rsidRPr="00FD28F6">
        <w:rPr>
          <w:b/>
          <w:sz w:val="20"/>
          <w:szCs w:val="20"/>
        </w:rPr>
        <w:t xml:space="preserve"> </w:t>
      </w:r>
      <w:r w:rsidR="00ED5EFF">
        <w:rPr>
          <w:rFonts w:ascii="Times New Roman" w:hAnsi="Times New Roman"/>
          <w:b/>
          <w:noProof/>
          <w:color w:val="222222"/>
          <w:sz w:val="24"/>
          <w:szCs w:val="24"/>
          <w:lang w:eastAsia="it-IT"/>
        </w:rPr>
        <w:t>Eleonora</w:t>
      </w:r>
      <w:bookmarkStart w:id="0" w:name="_GoBack"/>
      <w:bookmarkEnd w:id="0"/>
      <w:r w:rsidRPr="00FD28F6">
        <w:rPr>
          <w:rFonts w:ascii="Times New Roman" w:hAnsi="Times New Roman"/>
          <w:b/>
          <w:noProof/>
          <w:color w:val="222222"/>
          <w:sz w:val="24"/>
          <w:szCs w:val="24"/>
          <w:lang w:eastAsia="it-IT"/>
        </w:rPr>
        <w:t xml:space="preserve"> Dei Cas  </w:t>
      </w:r>
      <w:r w:rsidRPr="00FD28F6">
        <w:rPr>
          <w:rFonts w:ascii="Times New Roman" w:hAnsi="Times New Roman"/>
          <w:b/>
          <w:bCs/>
          <w:sz w:val="24"/>
          <w:szCs w:val="24"/>
        </w:rPr>
        <w:t xml:space="preserve">Centro Studi e Documentazione sulla </w:t>
      </w:r>
      <w:r w:rsidR="005B5814">
        <w:rPr>
          <w:rFonts w:ascii="Times New Roman" w:hAnsi="Times New Roman"/>
          <w:b/>
          <w:bCs/>
          <w:sz w:val="24"/>
          <w:szCs w:val="24"/>
        </w:rPr>
        <w:t>L</w:t>
      </w:r>
      <w:r w:rsidRPr="00FD28F6">
        <w:rPr>
          <w:rFonts w:ascii="Times New Roman" w:hAnsi="Times New Roman"/>
          <w:b/>
          <w:bCs/>
          <w:sz w:val="24"/>
          <w:szCs w:val="24"/>
        </w:rPr>
        <w:t xml:space="preserve">egalità-UNIMORE  </w:t>
      </w:r>
      <w:r w:rsidRPr="00FD28F6">
        <w:rPr>
          <w:rFonts w:ascii="Times New Roman" w:hAnsi="Times New Roman"/>
          <w:b/>
          <w:sz w:val="24"/>
          <w:szCs w:val="24"/>
        </w:rPr>
        <w:t xml:space="preserve">email </w:t>
      </w:r>
      <w:hyperlink r:id="rId9" w:history="1">
        <w:r w:rsidRPr="00FD28F6">
          <w:rPr>
            <w:rStyle w:val="Collegamentoipertestuale"/>
            <w:rFonts w:ascii="Times New Roman" w:hAnsi="Times New Roman"/>
            <w:b/>
            <w:noProof/>
            <w:sz w:val="24"/>
            <w:szCs w:val="24"/>
            <w:lang w:eastAsia="it-IT"/>
          </w:rPr>
          <w:t>eleonora.deicas@unimore.it</w:t>
        </w:r>
      </w:hyperlink>
      <w:r w:rsidRPr="00FD28F6">
        <w:rPr>
          <w:rFonts w:ascii="Times New Roman" w:hAnsi="Times New Roman"/>
          <w:b/>
          <w:noProof/>
          <w:color w:val="222222"/>
          <w:sz w:val="24"/>
          <w:szCs w:val="24"/>
          <w:lang w:eastAsia="it-IT"/>
        </w:rPr>
        <w:t xml:space="preserve"> tel. 059-2058249</w:t>
      </w:r>
    </w:p>
    <w:p w14:paraId="017997EB" w14:textId="77777777" w:rsidR="00CA0D2B" w:rsidRDefault="00CA0D2B" w:rsidP="0033706B">
      <w:pPr>
        <w:rPr>
          <w:b/>
          <w:bCs/>
          <w:sz w:val="28"/>
          <w:szCs w:val="28"/>
        </w:rPr>
      </w:pPr>
      <w:r w:rsidRPr="002D69C3">
        <w:rPr>
          <w:sz w:val="20"/>
          <w:szCs w:val="20"/>
        </w:rPr>
        <w:t>Ai sensi della legge</w:t>
      </w:r>
      <w:r>
        <w:rPr>
          <w:sz w:val="20"/>
          <w:szCs w:val="20"/>
        </w:rPr>
        <w:t xml:space="preserve"> n.</w:t>
      </w:r>
      <w:r w:rsidRPr="002D69C3">
        <w:rPr>
          <w:sz w:val="20"/>
          <w:szCs w:val="20"/>
        </w:rPr>
        <w:t xml:space="preserve"> 196/</w:t>
      </w:r>
      <w:r>
        <w:rPr>
          <w:sz w:val="20"/>
          <w:szCs w:val="20"/>
        </w:rPr>
        <w:t>20</w:t>
      </w:r>
      <w:r w:rsidRPr="002D69C3">
        <w:rPr>
          <w:sz w:val="20"/>
          <w:szCs w:val="20"/>
        </w:rPr>
        <w:t>03</w:t>
      </w:r>
      <w:r>
        <w:rPr>
          <w:sz w:val="20"/>
          <w:szCs w:val="20"/>
        </w:rPr>
        <w:t xml:space="preserve"> e successive integrazioni</w:t>
      </w:r>
      <w:r w:rsidRPr="002D69C3">
        <w:rPr>
          <w:sz w:val="20"/>
          <w:szCs w:val="20"/>
        </w:rPr>
        <w:t xml:space="preserve">, informiamo che i presenti dati vengono raccolti esclusivamente ai fini </w:t>
      </w:r>
      <w:r>
        <w:rPr>
          <w:sz w:val="20"/>
          <w:szCs w:val="20"/>
        </w:rPr>
        <w:t>dell’organizzazio</w:t>
      </w:r>
      <w:r w:rsidRPr="002D69C3">
        <w:rPr>
          <w:sz w:val="20"/>
          <w:szCs w:val="20"/>
        </w:rPr>
        <w:t>ne del Corso e non saranno utilizzati per altri scopi senza il preventivo consenso dell’interessato/a, che in qualsiasi momento potrà richiederne la cancellazio</w:t>
      </w:r>
      <w:r>
        <w:rPr>
          <w:sz w:val="20"/>
          <w:szCs w:val="20"/>
        </w:rPr>
        <w:t>ne</w:t>
      </w:r>
    </w:p>
    <w:sectPr w:rsidR="00CA0D2B" w:rsidSect="00D87C90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BF82E" w14:textId="77777777" w:rsidR="00D661D4" w:rsidRDefault="00D661D4" w:rsidP="0020687A">
      <w:pPr>
        <w:spacing w:after="0" w:line="240" w:lineRule="auto"/>
      </w:pPr>
      <w:r>
        <w:separator/>
      </w:r>
    </w:p>
  </w:endnote>
  <w:endnote w:type="continuationSeparator" w:id="0">
    <w:p w14:paraId="1D03F119" w14:textId="77777777" w:rsidR="00D661D4" w:rsidRDefault="00D661D4" w:rsidP="0020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7F165" w14:textId="77777777" w:rsidR="00D661D4" w:rsidRDefault="00D661D4" w:rsidP="0020687A">
      <w:pPr>
        <w:spacing w:after="0" w:line="240" w:lineRule="auto"/>
      </w:pPr>
      <w:r>
        <w:separator/>
      </w:r>
    </w:p>
  </w:footnote>
  <w:footnote w:type="continuationSeparator" w:id="0">
    <w:p w14:paraId="6E4BAE73" w14:textId="77777777" w:rsidR="00D661D4" w:rsidRDefault="00D661D4" w:rsidP="0020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C82FC" w14:textId="77777777" w:rsidR="00CA0D2B" w:rsidRDefault="00CA0D2B" w:rsidP="0020687A">
    <w:pPr>
      <w:pStyle w:val="Titolo1"/>
      <w:jc w:val="center"/>
      <w:rPr>
        <w:rFonts w:ascii="Monotype Corsiva" w:hAnsi="Monotype Corsiva" w:cs="Arial"/>
        <w:b/>
        <w:bCs/>
        <w:color w:val="000000"/>
        <w:sz w:val="24"/>
      </w:rPr>
    </w:pPr>
  </w:p>
  <w:p w14:paraId="06F9B260" w14:textId="77777777" w:rsidR="00CA0D2B" w:rsidRDefault="00CA0D2B" w:rsidP="0020687A">
    <w:pPr>
      <w:pStyle w:val="Titolo1"/>
      <w:jc w:val="center"/>
      <w:rPr>
        <w:rFonts w:ascii="Monotype Corsiva" w:hAnsi="Monotype Corsiva" w:cs="Arial"/>
        <w:b/>
        <w:bCs/>
        <w:color w:val="000000"/>
        <w:sz w:val="24"/>
      </w:rPr>
    </w:pPr>
  </w:p>
  <w:p w14:paraId="343CC286" w14:textId="77777777" w:rsidR="00CA0D2B" w:rsidRDefault="00CA0D2B" w:rsidP="00330CC1">
    <w:r>
      <w:rPr>
        <w:rFonts w:ascii="Monotype Corsiva" w:hAnsi="Monotype Corsiva"/>
      </w:rPr>
      <w:t xml:space="preserve">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7A09"/>
    <w:multiLevelType w:val="hybridMultilevel"/>
    <w:tmpl w:val="F1004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539A"/>
    <w:multiLevelType w:val="hybridMultilevel"/>
    <w:tmpl w:val="1CB6BC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F152A7"/>
    <w:multiLevelType w:val="hybridMultilevel"/>
    <w:tmpl w:val="C5C24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39"/>
    <w:rsid w:val="00081611"/>
    <w:rsid w:val="00094439"/>
    <w:rsid w:val="000D6E44"/>
    <w:rsid w:val="0010081E"/>
    <w:rsid w:val="001470E8"/>
    <w:rsid w:val="0016090C"/>
    <w:rsid w:val="001F0835"/>
    <w:rsid w:val="0020687A"/>
    <w:rsid w:val="00213D9F"/>
    <w:rsid w:val="002447B6"/>
    <w:rsid w:val="002631E2"/>
    <w:rsid w:val="002B78B6"/>
    <w:rsid w:val="002D69C3"/>
    <w:rsid w:val="002F1B9A"/>
    <w:rsid w:val="00330CC1"/>
    <w:rsid w:val="0033706B"/>
    <w:rsid w:val="0038731A"/>
    <w:rsid w:val="003B18A0"/>
    <w:rsid w:val="003C0D5A"/>
    <w:rsid w:val="00423167"/>
    <w:rsid w:val="00450C29"/>
    <w:rsid w:val="0046088D"/>
    <w:rsid w:val="004726F1"/>
    <w:rsid w:val="00480DD3"/>
    <w:rsid w:val="004924C8"/>
    <w:rsid w:val="004E6A5A"/>
    <w:rsid w:val="004F02B5"/>
    <w:rsid w:val="005908F3"/>
    <w:rsid w:val="005B5814"/>
    <w:rsid w:val="005D25A6"/>
    <w:rsid w:val="005D687A"/>
    <w:rsid w:val="00616D70"/>
    <w:rsid w:val="00627E8D"/>
    <w:rsid w:val="0069036B"/>
    <w:rsid w:val="006A025F"/>
    <w:rsid w:val="006B483D"/>
    <w:rsid w:val="006D3446"/>
    <w:rsid w:val="006E3D87"/>
    <w:rsid w:val="006F0662"/>
    <w:rsid w:val="007B2FC4"/>
    <w:rsid w:val="007B575B"/>
    <w:rsid w:val="00810070"/>
    <w:rsid w:val="00813590"/>
    <w:rsid w:val="0085025E"/>
    <w:rsid w:val="00850AFF"/>
    <w:rsid w:val="008C26F8"/>
    <w:rsid w:val="009C1A3B"/>
    <w:rsid w:val="009D09C6"/>
    <w:rsid w:val="009D360B"/>
    <w:rsid w:val="009E4542"/>
    <w:rsid w:val="00A12540"/>
    <w:rsid w:val="00A31ED3"/>
    <w:rsid w:val="00AB0F22"/>
    <w:rsid w:val="00AC5F7B"/>
    <w:rsid w:val="00AD7DCD"/>
    <w:rsid w:val="00B342BD"/>
    <w:rsid w:val="00B40AD8"/>
    <w:rsid w:val="00B82293"/>
    <w:rsid w:val="00BC2028"/>
    <w:rsid w:val="00BE52EC"/>
    <w:rsid w:val="00C1663C"/>
    <w:rsid w:val="00C37302"/>
    <w:rsid w:val="00C3731D"/>
    <w:rsid w:val="00C634BE"/>
    <w:rsid w:val="00C758B0"/>
    <w:rsid w:val="00C81B0F"/>
    <w:rsid w:val="00CA0D2B"/>
    <w:rsid w:val="00CA2403"/>
    <w:rsid w:val="00CB3929"/>
    <w:rsid w:val="00CD1F7A"/>
    <w:rsid w:val="00CD203E"/>
    <w:rsid w:val="00CE7747"/>
    <w:rsid w:val="00D1092D"/>
    <w:rsid w:val="00D22E5F"/>
    <w:rsid w:val="00D33896"/>
    <w:rsid w:val="00D648A8"/>
    <w:rsid w:val="00D661D4"/>
    <w:rsid w:val="00D87C90"/>
    <w:rsid w:val="00D96883"/>
    <w:rsid w:val="00DB4DF1"/>
    <w:rsid w:val="00DE5ADE"/>
    <w:rsid w:val="00E762F6"/>
    <w:rsid w:val="00E81FB0"/>
    <w:rsid w:val="00EA6650"/>
    <w:rsid w:val="00ED30C8"/>
    <w:rsid w:val="00ED5EFF"/>
    <w:rsid w:val="00EE6506"/>
    <w:rsid w:val="00F01334"/>
    <w:rsid w:val="00F61788"/>
    <w:rsid w:val="00FA5AC4"/>
    <w:rsid w:val="00FD28F6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C9F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C90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687A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4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20687A"/>
    <w:rPr>
      <w:rFonts w:ascii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99"/>
    <w:qFormat/>
    <w:rsid w:val="00BC20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06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20687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06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20687A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330CC1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locked/>
    <w:rsid w:val="00330CC1"/>
    <w:rPr>
      <w:rFonts w:ascii="Calibri" w:hAnsi="Calibri" w:cs="Times New Roman"/>
      <w:sz w:val="21"/>
      <w:szCs w:val="21"/>
    </w:rPr>
  </w:style>
  <w:style w:type="paragraph" w:styleId="NormaleWeb">
    <w:name w:val="Normal (Web)"/>
    <w:basedOn w:val="Normale"/>
    <w:uiPriority w:val="99"/>
    <w:semiHidden/>
    <w:rsid w:val="00627E8D"/>
    <w:pPr>
      <w:spacing w:before="100" w:beforeAutospacing="1" w:after="100" w:afterAutospacing="1" w:line="240" w:lineRule="auto"/>
    </w:pPr>
    <w:rPr>
      <w:rFonts w:cs="Calibri"/>
      <w:color w:val="000000"/>
      <w:lang w:eastAsia="it-IT"/>
    </w:rPr>
  </w:style>
  <w:style w:type="character" w:styleId="Collegamentoipertestuale">
    <w:name w:val="Hyperlink"/>
    <w:basedOn w:val="Caratterepredefinitoparagrafo"/>
    <w:uiPriority w:val="99"/>
    <w:rsid w:val="007B575B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rsid w:val="006B483D"/>
    <w:rPr>
      <w:rFonts w:cs="Times New Roman"/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FB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1FB0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7C90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687A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4"/>
      <w:lang w:eastAsia="it-IT" w:bidi="he-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locked/>
    <w:rsid w:val="0020687A"/>
    <w:rPr>
      <w:rFonts w:ascii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99"/>
    <w:qFormat/>
    <w:rsid w:val="00BC20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206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locked/>
    <w:rsid w:val="0020687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06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locked/>
    <w:rsid w:val="0020687A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330CC1"/>
    <w:pPr>
      <w:spacing w:after="0" w:line="240" w:lineRule="auto"/>
    </w:pPr>
    <w:rPr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locked/>
    <w:rsid w:val="00330CC1"/>
    <w:rPr>
      <w:rFonts w:ascii="Calibri" w:hAnsi="Calibri" w:cs="Times New Roman"/>
      <w:sz w:val="21"/>
      <w:szCs w:val="21"/>
    </w:rPr>
  </w:style>
  <w:style w:type="paragraph" w:styleId="NormaleWeb">
    <w:name w:val="Normal (Web)"/>
    <w:basedOn w:val="Normale"/>
    <w:uiPriority w:val="99"/>
    <w:semiHidden/>
    <w:rsid w:val="00627E8D"/>
    <w:pPr>
      <w:spacing w:before="100" w:beforeAutospacing="1" w:after="100" w:afterAutospacing="1" w:line="240" w:lineRule="auto"/>
    </w:pPr>
    <w:rPr>
      <w:rFonts w:cs="Calibri"/>
      <w:color w:val="000000"/>
      <w:lang w:eastAsia="it-IT"/>
    </w:rPr>
  </w:style>
  <w:style w:type="character" w:styleId="Collegamentoipertestuale">
    <w:name w:val="Hyperlink"/>
    <w:basedOn w:val="Caratterepredefinitoparagrafo"/>
    <w:uiPriority w:val="99"/>
    <w:rsid w:val="007B575B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rsid w:val="006B483D"/>
    <w:rPr>
      <w:rFonts w:cs="Times New Roman"/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FB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81FB0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yperlink" Target="mailto:eleonora.deicas@unimore.i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-SEZIONE REGIONALE EMILILA RROMAGNA-</vt:lpstr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-SEZIONE REGIONALE EMILILA RROMAGNA-</dc:title>
  <dc:subject/>
  <dc:creator>Antonietta De Luca</dc:creator>
  <cp:keywords/>
  <dc:description/>
  <cp:lastModifiedBy>... ...</cp:lastModifiedBy>
  <cp:revision>6</cp:revision>
  <cp:lastPrinted>2019-10-30T10:14:00Z</cp:lastPrinted>
  <dcterms:created xsi:type="dcterms:W3CDTF">2019-11-07T14:43:00Z</dcterms:created>
  <dcterms:modified xsi:type="dcterms:W3CDTF">2019-11-08T07:22:00Z</dcterms:modified>
</cp:coreProperties>
</file>